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B46830" w:rsidRDefault="00A33C11">
      <w:pPr>
        <w:rPr>
          <w:rFonts w:ascii="HG丸ｺﾞｼｯｸM-PRO" w:eastAsia="HG丸ｺﾞｼｯｸM-PRO" w:hAnsi="HG丸ｺﾞｼｯｸM-PRO" w:hint="eastAsia"/>
          <w:b/>
          <w:color w:val="984806" w:themeColor="accent6" w:themeShade="80"/>
          <w:spacing w:val="10"/>
          <w:sz w:val="52"/>
          <w:szCs w:val="24"/>
          <w14:glow w14:rad="53098">
            <w14:schemeClr w14:val="accent6">
              <w14:alpha w14:val="70000"/>
              <w14:satMod w14:val="180000"/>
            </w14:schemeClr>
          </w14:glow>
          <w14:textOutline w14:w="635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</w:pPr>
      <w:r w:rsidRPr="00B46830">
        <w:rPr>
          <w:rFonts w:ascii="HG丸ｺﾞｼｯｸM-PRO" w:eastAsia="HG丸ｺﾞｼｯｸM-PRO" w:hAnsi="HG丸ｺﾞｼｯｸM-PRO" w:hint="eastAsia"/>
          <w:b/>
          <w:color w:val="984806" w:themeColor="accent6" w:themeShade="80"/>
          <w:spacing w:val="10"/>
          <w:sz w:val="52"/>
          <w:szCs w:val="24"/>
          <w14:glow w14:rad="53098">
            <w14:schemeClr w14:val="accent6">
              <w14:alpha w14:val="70000"/>
              <w14:satMod w14:val="180000"/>
            </w14:schemeClr>
          </w14:glow>
          <w14:textOutline w14:w="635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  <w:t>引っ越しました</w:t>
      </w:r>
    </w:p>
    <w:p w:rsidR="00A33C11" w:rsidRPr="008765C0" w:rsidRDefault="00A33C11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</w:pPr>
      <w:r w:rsidRPr="00B46830"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  <w:t>この度、下記へ転居しました。</w:t>
      </w: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</w:pPr>
      <w:r w:rsidRPr="00B46830"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  <w:t>お近くにお越しの際は、</w:t>
      </w: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</w:pPr>
      <w:r w:rsidRPr="00B46830"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  <w:t>ぜひお立ち寄りください。</w:t>
      </w: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</w:pP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</w:pPr>
      <w:r w:rsidRPr="00B46830"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  <w:t>〒103-0004</w:t>
      </w: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</w:pPr>
      <w:r w:rsidRPr="00B46830"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  <w:t>東京都中央区東日本橋123-456</w:t>
      </w: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</w:pPr>
      <w:r w:rsidRPr="00B46830"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  <w:t>TEL/FAX 03-1234-9999</w:t>
      </w: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32"/>
          <w:szCs w:val="24"/>
        </w:rPr>
      </w:pPr>
      <w:r w:rsidRPr="00B46830">
        <w:rPr>
          <w:rFonts w:ascii="HG丸ｺﾞｼｯｸM-PRO" w:eastAsia="HG丸ｺﾞｼｯｸM-PRO" w:hAnsi="HG丸ｺﾞｼｯｸM-PRO" w:hint="eastAsia"/>
          <w:color w:val="984806" w:themeColor="accent6" w:themeShade="80"/>
          <w:sz w:val="32"/>
          <w:szCs w:val="24"/>
        </w:rPr>
        <w:t>渡邊　隆・桃子</w:t>
      </w:r>
    </w:p>
    <w:p w:rsidR="00A33C11" w:rsidRPr="00B46830" w:rsidRDefault="00A33C11">
      <w:pPr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</w:pPr>
      <w:r w:rsidRPr="00B46830">
        <w:rPr>
          <w:rFonts w:ascii="HG丸ｺﾞｼｯｸM-PRO" w:eastAsia="HG丸ｺﾞｼｯｸM-PRO" w:hAnsi="HG丸ｺﾞｼｯｸM-PRO" w:hint="eastAsia"/>
          <w:color w:val="984806" w:themeColor="accent6" w:themeShade="80"/>
          <w:sz w:val="24"/>
          <w:szCs w:val="24"/>
        </w:rPr>
        <w:t>E-mail watanabe@suguwakaru.com</w:t>
      </w:r>
    </w:p>
    <w:p w:rsidR="00A33C11" w:rsidRPr="008765C0" w:rsidRDefault="00A33C11">
      <w:pPr>
        <w:rPr>
          <w:rFonts w:ascii="HG丸ｺﾞｼｯｸM-PRO" w:eastAsia="HG丸ｺﾞｼｯｸM-PRO" w:hAnsi="HG丸ｺﾞｼｯｸM-PRO"/>
          <w:sz w:val="24"/>
          <w:szCs w:val="24"/>
        </w:rPr>
      </w:pPr>
      <w:bookmarkStart w:id="0" w:name="_GoBack"/>
      <w:bookmarkEnd w:id="0"/>
    </w:p>
    <w:sectPr w:rsidR="00A33C11" w:rsidRPr="008765C0" w:rsidSect="00485621">
      <w:pgSz w:w="5670" w:h="8392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03512D"/>
    <w:rsid w:val="00485621"/>
    <w:rsid w:val="005A488C"/>
    <w:rsid w:val="00655C48"/>
    <w:rsid w:val="00714B86"/>
    <w:rsid w:val="008765C0"/>
    <w:rsid w:val="00A33C11"/>
    <w:rsid w:val="00B46830"/>
    <w:rsid w:val="00C874E3"/>
    <w:rsid w:val="00E7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C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2011-11-02T05:56:00Z</dcterms:created>
  <dcterms:modified xsi:type="dcterms:W3CDTF">2011-11-02T05:56:00Z</dcterms:modified>
</cp:coreProperties>
</file>