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47D8" w:rsidRDefault="007479F0">
      <w:bookmarkStart w:id="0" w:name="_GoBack"/>
      <w:r>
        <w:rPr>
          <w:noProof/>
        </w:rPr>
        <w:drawing>
          <wp:inline distT="0" distB="0" distL="0" distR="0">
            <wp:extent cx="5400040" cy="3602990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P900431796[1]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602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2D47D8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2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79F0"/>
    <w:rsid w:val="002D47D8"/>
    <w:rsid w:val="005A7916"/>
    <w:rsid w:val="005F0436"/>
    <w:rsid w:val="00747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F18227CF-8947-4554-B1F6-96319CB2D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阿部ヒロコ</dc:creator>
  <cp:keywords/>
  <dc:description/>
  <cp:lastModifiedBy>田邊裕貴</cp:lastModifiedBy>
  <cp:revision>2</cp:revision>
  <dcterms:created xsi:type="dcterms:W3CDTF">2013-06-16T13:18:00Z</dcterms:created>
  <dcterms:modified xsi:type="dcterms:W3CDTF">2013-06-16T13:18:00Z</dcterms:modified>
</cp:coreProperties>
</file>